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527AB">
        <w:tc>
          <w:tcPr>
            <w:tcW w:w="1666" w:type="pct"/>
          </w:tcPr>
          <w:p w:rsidR="00C527AB" w:rsidRDefault="0014269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</w:t>
            </w:r>
            <w:r>
              <w:rPr>
                <w:sz w:val="24"/>
              </w:rPr>
              <w:t>000881</w:t>
            </w:r>
          </w:p>
        </w:tc>
        <w:tc>
          <w:tcPr>
            <w:tcW w:w="1667" w:type="pct"/>
          </w:tcPr>
          <w:p w:rsidR="00C527AB" w:rsidRDefault="00142690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</w:tcPr>
          <w:p w:rsidR="00C527AB" w:rsidRDefault="00142690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sz w:val="24"/>
              </w:rPr>
              <w:t>公告编号：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-0</w:t>
            </w:r>
            <w:r w:rsidR="00C56F1C">
              <w:rPr>
                <w:rFonts w:hint="eastAsia"/>
                <w:sz w:val="24"/>
              </w:rPr>
              <w:t>41</w:t>
            </w:r>
          </w:p>
        </w:tc>
      </w:tr>
    </w:tbl>
    <w:p w:rsidR="00C527AB" w:rsidRDefault="00142690">
      <w:pPr>
        <w:snapToGrid w:val="0"/>
        <w:spacing w:beforeLines="50" w:before="15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 w:rsidR="00C527AB" w:rsidRDefault="00142690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公司副总经理</w:t>
      </w:r>
      <w:r>
        <w:rPr>
          <w:b/>
          <w:sz w:val="36"/>
          <w:szCs w:val="36"/>
        </w:rPr>
        <w:t>辞职的公告</w:t>
      </w:r>
    </w:p>
    <w:p w:rsidR="00C527AB" w:rsidRDefault="00142690">
      <w:pPr>
        <w:snapToGrid w:val="0"/>
        <w:spacing w:beforeLines="50" w:before="156" w:line="360" w:lineRule="auto"/>
        <w:ind w:firstLineChars="200" w:firstLine="422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本公司及董事会全体成员保证信息披露的内容真实、准确、完整，没有虚假记载、误导性陈述或者重大遗漏。</w:t>
      </w:r>
    </w:p>
    <w:p w:rsidR="00245DE7" w:rsidRDefault="00142690">
      <w:pPr>
        <w:adjustRightInd w:val="0"/>
        <w:snapToGrid w:val="0"/>
        <w:spacing w:line="360" w:lineRule="auto"/>
        <w:ind w:firstLineChars="200" w:firstLine="48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中广核核技术发展股份有限公司（以下简称</w:t>
      </w:r>
      <w:r>
        <w:rPr>
          <w:rFonts w:hint="eastAsia"/>
          <w:bCs/>
          <w:sz w:val="24"/>
          <w:szCs w:val="24"/>
        </w:rPr>
        <w:t>“</w:t>
      </w:r>
      <w:r>
        <w:rPr>
          <w:bCs/>
          <w:sz w:val="24"/>
          <w:szCs w:val="24"/>
        </w:rPr>
        <w:t>公司</w:t>
      </w:r>
      <w:r>
        <w:rPr>
          <w:rFonts w:hint="eastAsia"/>
          <w:bCs/>
          <w:sz w:val="24"/>
          <w:szCs w:val="24"/>
        </w:rPr>
        <w:t>”</w:t>
      </w:r>
      <w:r>
        <w:rPr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于</w:t>
      </w:r>
      <w:r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年</w:t>
      </w:r>
      <w:r w:rsidR="00C56F1C"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月</w:t>
      </w:r>
      <w:r w:rsidR="00C56F1C"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日收到公司副总经理</w:t>
      </w:r>
      <w:r w:rsidR="00C56F1C">
        <w:rPr>
          <w:rFonts w:hint="eastAsia"/>
          <w:bCs/>
          <w:sz w:val="24"/>
          <w:szCs w:val="24"/>
        </w:rPr>
        <w:t>黄超</w:t>
      </w:r>
      <w:r>
        <w:rPr>
          <w:rFonts w:hint="eastAsia"/>
          <w:bCs/>
          <w:sz w:val="24"/>
          <w:szCs w:val="24"/>
        </w:rPr>
        <w:t>先生提交的书面辞职报告，</w:t>
      </w:r>
      <w:r w:rsidR="00C56F1C" w:rsidRPr="00C56F1C">
        <w:rPr>
          <w:rFonts w:hint="eastAsia"/>
          <w:bCs/>
          <w:sz w:val="24"/>
          <w:szCs w:val="24"/>
        </w:rPr>
        <w:t>黄超</w:t>
      </w:r>
      <w:r>
        <w:rPr>
          <w:rFonts w:hint="eastAsia"/>
          <w:bCs/>
          <w:sz w:val="24"/>
          <w:szCs w:val="24"/>
        </w:rPr>
        <w:t>先生由于工作调整，申请辞去副总经理职务，辞职后</w:t>
      </w:r>
      <w:r w:rsidR="00C56F1C">
        <w:rPr>
          <w:rFonts w:hint="eastAsia"/>
          <w:bCs/>
          <w:sz w:val="24"/>
          <w:szCs w:val="24"/>
        </w:rPr>
        <w:t>将不再担任公司其他任何职务</w:t>
      </w:r>
      <w:r>
        <w:rPr>
          <w:rFonts w:hint="eastAsia"/>
          <w:bCs/>
          <w:sz w:val="24"/>
          <w:szCs w:val="24"/>
        </w:rPr>
        <w:t>。根据《公司法》《公司章程》的有关规定，</w:t>
      </w:r>
      <w:r w:rsidR="00C56F1C" w:rsidRPr="00C56F1C">
        <w:rPr>
          <w:rFonts w:hint="eastAsia"/>
          <w:bCs/>
          <w:sz w:val="24"/>
          <w:szCs w:val="24"/>
        </w:rPr>
        <w:t>黄超</w:t>
      </w:r>
      <w:r>
        <w:rPr>
          <w:bCs/>
          <w:sz w:val="24"/>
          <w:szCs w:val="24"/>
        </w:rPr>
        <w:t>先生</w:t>
      </w:r>
      <w:r>
        <w:rPr>
          <w:rFonts w:hint="eastAsia"/>
          <w:bCs/>
          <w:sz w:val="24"/>
          <w:szCs w:val="24"/>
        </w:rPr>
        <w:t>的</w:t>
      </w:r>
      <w:r>
        <w:rPr>
          <w:bCs/>
          <w:sz w:val="24"/>
          <w:szCs w:val="24"/>
        </w:rPr>
        <w:t>辞职报告自送达公司董事会之日起生效</w:t>
      </w:r>
      <w:r>
        <w:rPr>
          <w:rFonts w:hint="eastAsia"/>
          <w:bCs/>
          <w:sz w:val="24"/>
          <w:szCs w:val="24"/>
        </w:rPr>
        <w:t>。截至本公告披露日，</w:t>
      </w:r>
      <w:r w:rsidR="00C56F1C" w:rsidRPr="00C56F1C">
        <w:rPr>
          <w:rFonts w:hint="eastAsia"/>
          <w:bCs/>
          <w:sz w:val="24"/>
          <w:szCs w:val="24"/>
        </w:rPr>
        <w:t>黄超</w:t>
      </w:r>
      <w:r>
        <w:rPr>
          <w:rFonts w:hint="eastAsia"/>
          <w:bCs/>
          <w:sz w:val="24"/>
          <w:szCs w:val="24"/>
        </w:rPr>
        <w:t>先生</w:t>
      </w:r>
      <w:r w:rsidR="00245DE7" w:rsidRPr="00245DE7">
        <w:rPr>
          <w:rFonts w:hint="eastAsia"/>
          <w:bCs/>
          <w:sz w:val="24"/>
          <w:szCs w:val="24"/>
        </w:rPr>
        <w:t>持有公司</w:t>
      </w:r>
      <w:r w:rsidR="00245DE7" w:rsidRPr="00245DE7">
        <w:rPr>
          <w:rFonts w:hint="eastAsia"/>
          <w:bCs/>
          <w:sz w:val="24"/>
          <w:szCs w:val="24"/>
        </w:rPr>
        <w:t>2022</w:t>
      </w:r>
      <w:r w:rsidR="00245DE7" w:rsidRPr="00245DE7">
        <w:rPr>
          <w:rFonts w:hint="eastAsia"/>
          <w:bCs/>
          <w:sz w:val="24"/>
          <w:szCs w:val="24"/>
        </w:rPr>
        <w:t>年股票期权激励计划授予的</w:t>
      </w:r>
      <w:r w:rsidR="00245DE7" w:rsidRPr="00245DE7">
        <w:rPr>
          <w:rFonts w:hint="eastAsia"/>
          <w:bCs/>
          <w:sz w:val="24"/>
          <w:szCs w:val="24"/>
        </w:rPr>
        <w:t>28</w:t>
      </w:r>
      <w:r w:rsidR="00245DE7" w:rsidRPr="00245DE7">
        <w:rPr>
          <w:rFonts w:hint="eastAsia"/>
          <w:bCs/>
          <w:sz w:val="24"/>
          <w:szCs w:val="24"/>
        </w:rPr>
        <w:t>万份股票期权，公司将按照《上市公司股权激励管理办法》、《公司股票期权激励计划首期实施方案（草案）》等规定注销上述股票期权。</w:t>
      </w:r>
    </w:p>
    <w:p w:rsidR="00C527AB" w:rsidRDefault="00142690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公司董事会对</w:t>
      </w:r>
      <w:r w:rsidR="00C56F1C" w:rsidRPr="00C56F1C">
        <w:rPr>
          <w:rFonts w:hint="eastAsia"/>
          <w:bCs/>
          <w:sz w:val="24"/>
          <w:szCs w:val="24"/>
        </w:rPr>
        <w:t>黄超</w:t>
      </w:r>
      <w:r>
        <w:rPr>
          <w:rFonts w:hint="eastAsia"/>
          <w:bCs/>
          <w:sz w:val="24"/>
          <w:szCs w:val="24"/>
        </w:rPr>
        <w:t>先生在任职期间为公司发展所做出的贡献表示衷心感谢！</w:t>
      </w:r>
    </w:p>
    <w:p w:rsidR="00C527AB" w:rsidRDefault="00142690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特此公告。</w:t>
      </w:r>
      <w:bookmarkStart w:id="0" w:name="_GoBack"/>
      <w:bookmarkEnd w:id="0"/>
    </w:p>
    <w:p w:rsidR="00C527AB" w:rsidRDefault="00C527AB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</w:p>
    <w:p w:rsidR="00C527AB" w:rsidRDefault="00C527AB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</w:p>
    <w:p w:rsidR="00C527AB" w:rsidRDefault="00142690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 w:rsidR="00C527AB" w:rsidRDefault="00142690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董事会</w:t>
      </w:r>
    </w:p>
    <w:p w:rsidR="00C527AB" w:rsidRDefault="00142690">
      <w:pPr>
        <w:snapToGrid w:val="0"/>
        <w:spacing w:line="360" w:lineRule="auto"/>
        <w:ind w:firstLineChars="200" w:firstLine="482"/>
        <w:jc w:val="right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年</w:t>
      </w:r>
      <w:r w:rsidR="00C56F1C">
        <w:rPr>
          <w:rFonts w:hint="eastAsia"/>
          <w:b/>
          <w:sz w:val="24"/>
          <w:szCs w:val="24"/>
        </w:rPr>
        <w:t>6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>
        <w:rPr>
          <w:b/>
          <w:sz w:val="24"/>
          <w:szCs w:val="24"/>
        </w:rPr>
        <w:t>日</w:t>
      </w:r>
    </w:p>
    <w:p w:rsidR="00C527AB" w:rsidRDefault="00C527AB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</w:p>
    <w:sectPr w:rsidR="00C527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90" w:rsidRDefault="00142690" w:rsidP="00C56F1C">
      <w:r>
        <w:separator/>
      </w:r>
    </w:p>
  </w:endnote>
  <w:endnote w:type="continuationSeparator" w:id="0">
    <w:p w:rsidR="00142690" w:rsidRDefault="00142690" w:rsidP="00C5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90" w:rsidRDefault="00142690" w:rsidP="00C56F1C">
      <w:r>
        <w:separator/>
      </w:r>
    </w:p>
  </w:footnote>
  <w:footnote w:type="continuationSeparator" w:id="0">
    <w:p w:rsidR="00142690" w:rsidRDefault="00142690" w:rsidP="00C5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007"/>
    <w:multiLevelType w:val="singleLevel"/>
    <w:tmpl w:val="18CC0007"/>
    <w:lvl w:ilvl="0">
      <w:start w:val="6"/>
      <w:numFmt w:val="decimal"/>
      <w:pStyle w:val="CharCharCharCharCharCharCharCharChar"/>
      <w:lvlText w:val="%1、"/>
      <w:legacy w:legacy="1" w:legacySpace="0" w:legacyIndent="465"/>
      <w:lvlJc w:val="left"/>
      <w:pPr>
        <w:ind w:left="1035" w:hanging="465"/>
      </w:pPr>
      <w:rPr>
        <w:rFonts w:ascii="楷体_GB2312" w:eastAsia="楷体_GB2312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69"/>
    <w:rsid w:val="0000070D"/>
    <w:rsid w:val="000018E4"/>
    <w:rsid w:val="00001B05"/>
    <w:rsid w:val="00001F37"/>
    <w:rsid w:val="00001F70"/>
    <w:rsid w:val="00003433"/>
    <w:rsid w:val="0000729F"/>
    <w:rsid w:val="00012FCA"/>
    <w:rsid w:val="00013BAD"/>
    <w:rsid w:val="00013DE7"/>
    <w:rsid w:val="0001484C"/>
    <w:rsid w:val="000222C4"/>
    <w:rsid w:val="00024767"/>
    <w:rsid w:val="000252E3"/>
    <w:rsid w:val="00027656"/>
    <w:rsid w:val="000315F7"/>
    <w:rsid w:val="00032084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2129"/>
    <w:rsid w:val="00062E11"/>
    <w:rsid w:val="00063A9B"/>
    <w:rsid w:val="00063F7F"/>
    <w:rsid w:val="000645B1"/>
    <w:rsid w:val="00064887"/>
    <w:rsid w:val="0006546C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3C0D"/>
    <w:rsid w:val="000A02FE"/>
    <w:rsid w:val="000A68BD"/>
    <w:rsid w:val="000B0888"/>
    <w:rsid w:val="000B22DD"/>
    <w:rsid w:val="000B3357"/>
    <w:rsid w:val="000B3495"/>
    <w:rsid w:val="000B5870"/>
    <w:rsid w:val="000C0E38"/>
    <w:rsid w:val="000C0FE7"/>
    <w:rsid w:val="000C398E"/>
    <w:rsid w:val="000C50D1"/>
    <w:rsid w:val="000C5E04"/>
    <w:rsid w:val="000C71E5"/>
    <w:rsid w:val="000D1032"/>
    <w:rsid w:val="000D2D28"/>
    <w:rsid w:val="000D3D05"/>
    <w:rsid w:val="000D6F96"/>
    <w:rsid w:val="000D7118"/>
    <w:rsid w:val="000E03B2"/>
    <w:rsid w:val="000E2E56"/>
    <w:rsid w:val="000E4970"/>
    <w:rsid w:val="000E4DC9"/>
    <w:rsid w:val="000E4FF5"/>
    <w:rsid w:val="000E5A9B"/>
    <w:rsid w:val="000E6CD7"/>
    <w:rsid w:val="000E733F"/>
    <w:rsid w:val="000F0B77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6F91"/>
    <w:rsid w:val="001077F4"/>
    <w:rsid w:val="0011228F"/>
    <w:rsid w:val="001132CB"/>
    <w:rsid w:val="00113D3C"/>
    <w:rsid w:val="00120AE3"/>
    <w:rsid w:val="00121480"/>
    <w:rsid w:val="00122502"/>
    <w:rsid w:val="00122815"/>
    <w:rsid w:val="00122928"/>
    <w:rsid w:val="00123294"/>
    <w:rsid w:val="00123D1A"/>
    <w:rsid w:val="001251EB"/>
    <w:rsid w:val="00127F6A"/>
    <w:rsid w:val="0013019C"/>
    <w:rsid w:val="00130517"/>
    <w:rsid w:val="001318C3"/>
    <w:rsid w:val="00132C15"/>
    <w:rsid w:val="001330A5"/>
    <w:rsid w:val="00135267"/>
    <w:rsid w:val="0013696E"/>
    <w:rsid w:val="00136AC4"/>
    <w:rsid w:val="00140B6F"/>
    <w:rsid w:val="00141CE9"/>
    <w:rsid w:val="00142690"/>
    <w:rsid w:val="00142DF0"/>
    <w:rsid w:val="00143646"/>
    <w:rsid w:val="00147D93"/>
    <w:rsid w:val="00150D93"/>
    <w:rsid w:val="00152F22"/>
    <w:rsid w:val="00155356"/>
    <w:rsid w:val="001619BE"/>
    <w:rsid w:val="001672F9"/>
    <w:rsid w:val="001711B8"/>
    <w:rsid w:val="00171F37"/>
    <w:rsid w:val="001735A0"/>
    <w:rsid w:val="00173CEF"/>
    <w:rsid w:val="00174E35"/>
    <w:rsid w:val="00175408"/>
    <w:rsid w:val="001758B5"/>
    <w:rsid w:val="00175CBF"/>
    <w:rsid w:val="00176115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8799D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6CF4"/>
    <w:rsid w:val="001A6DBB"/>
    <w:rsid w:val="001A726D"/>
    <w:rsid w:val="001A75E0"/>
    <w:rsid w:val="001B0D78"/>
    <w:rsid w:val="001B1368"/>
    <w:rsid w:val="001B26FF"/>
    <w:rsid w:val="001B46CC"/>
    <w:rsid w:val="001B71DD"/>
    <w:rsid w:val="001C1F46"/>
    <w:rsid w:val="001C3BDD"/>
    <w:rsid w:val="001C55C8"/>
    <w:rsid w:val="001D1554"/>
    <w:rsid w:val="001D1FD2"/>
    <w:rsid w:val="001D27C2"/>
    <w:rsid w:val="001D4F4C"/>
    <w:rsid w:val="001D7325"/>
    <w:rsid w:val="001E0396"/>
    <w:rsid w:val="001E504C"/>
    <w:rsid w:val="001E5811"/>
    <w:rsid w:val="001E5A48"/>
    <w:rsid w:val="001E74C3"/>
    <w:rsid w:val="001F1297"/>
    <w:rsid w:val="001F5845"/>
    <w:rsid w:val="001F6AA1"/>
    <w:rsid w:val="001F7A38"/>
    <w:rsid w:val="00200618"/>
    <w:rsid w:val="00203CC6"/>
    <w:rsid w:val="002042D4"/>
    <w:rsid w:val="002046EF"/>
    <w:rsid w:val="00210ACC"/>
    <w:rsid w:val="0021237C"/>
    <w:rsid w:val="00213050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5DE7"/>
    <w:rsid w:val="0024605D"/>
    <w:rsid w:val="002462C7"/>
    <w:rsid w:val="0024794D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4406"/>
    <w:rsid w:val="002815FE"/>
    <w:rsid w:val="002844B8"/>
    <w:rsid w:val="00285703"/>
    <w:rsid w:val="0028583F"/>
    <w:rsid w:val="00285ECD"/>
    <w:rsid w:val="00286AE0"/>
    <w:rsid w:val="0029131D"/>
    <w:rsid w:val="00292622"/>
    <w:rsid w:val="00292860"/>
    <w:rsid w:val="00294C3D"/>
    <w:rsid w:val="00295E79"/>
    <w:rsid w:val="00295EA0"/>
    <w:rsid w:val="00296EE8"/>
    <w:rsid w:val="00296F2D"/>
    <w:rsid w:val="00297A79"/>
    <w:rsid w:val="002A4FCB"/>
    <w:rsid w:val="002A5C87"/>
    <w:rsid w:val="002B03AF"/>
    <w:rsid w:val="002B22B3"/>
    <w:rsid w:val="002C4293"/>
    <w:rsid w:val="002D1824"/>
    <w:rsid w:val="002D1EF9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682D"/>
    <w:rsid w:val="00317F0E"/>
    <w:rsid w:val="0032030F"/>
    <w:rsid w:val="00320ACB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60C8"/>
    <w:rsid w:val="003D6BA8"/>
    <w:rsid w:val="003E0DBA"/>
    <w:rsid w:val="003E5295"/>
    <w:rsid w:val="003E54CA"/>
    <w:rsid w:val="003E584F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3F73AD"/>
    <w:rsid w:val="004004A6"/>
    <w:rsid w:val="0040098A"/>
    <w:rsid w:val="00400D97"/>
    <w:rsid w:val="00402ED1"/>
    <w:rsid w:val="00403BC7"/>
    <w:rsid w:val="0040407C"/>
    <w:rsid w:val="004054C4"/>
    <w:rsid w:val="00405A64"/>
    <w:rsid w:val="0040741F"/>
    <w:rsid w:val="004100A0"/>
    <w:rsid w:val="00410D4C"/>
    <w:rsid w:val="00412C83"/>
    <w:rsid w:val="00414DAF"/>
    <w:rsid w:val="00415A70"/>
    <w:rsid w:val="0041664F"/>
    <w:rsid w:val="00416DB9"/>
    <w:rsid w:val="00417251"/>
    <w:rsid w:val="0041747D"/>
    <w:rsid w:val="00420C33"/>
    <w:rsid w:val="00422294"/>
    <w:rsid w:val="0042512F"/>
    <w:rsid w:val="00425D5C"/>
    <w:rsid w:val="0043136C"/>
    <w:rsid w:val="00431A2F"/>
    <w:rsid w:val="004326D7"/>
    <w:rsid w:val="00433A97"/>
    <w:rsid w:val="004377D7"/>
    <w:rsid w:val="004403AB"/>
    <w:rsid w:val="00444200"/>
    <w:rsid w:val="00445D18"/>
    <w:rsid w:val="00447146"/>
    <w:rsid w:val="00451457"/>
    <w:rsid w:val="00456040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515"/>
    <w:rsid w:val="00482B64"/>
    <w:rsid w:val="004833D2"/>
    <w:rsid w:val="0048507C"/>
    <w:rsid w:val="00486D35"/>
    <w:rsid w:val="004908EC"/>
    <w:rsid w:val="0049198B"/>
    <w:rsid w:val="00493E25"/>
    <w:rsid w:val="00493EF0"/>
    <w:rsid w:val="00495998"/>
    <w:rsid w:val="00497F57"/>
    <w:rsid w:val="004A0FB1"/>
    <w:rsid w:val="004A1ADC"/>
    <w:rsid w:val="004A2D8A"/>
    <w:rsid w:val="004B0487"/>
    <w:rsid w:val="004B1E05"/>
    <w:rsid w:val="004B21C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EE0"/>
    <w:rsid w:val="004E0EB1"/>
    <w:rsid w:val="004E1014"/>
    <w:rsid w:val="004E1819"/>
    <w:rsid w:val="004E39CC"/>
    <w:rsid w:val="004E3A40"/>
    <w:rsid w:val="004E6620"/>
    <w:rsid w:val="004E7D49"/>
    <w:rsid w:val="004F21A4"/>
    <w:rsid w:val="004F2974"/>
    <w:rsid w:val="004F5478"/>
    <w:rsid w:val="004F6473"/>
    <w:rsid w:val="005007E2"/>
    <w:rsid w:val="00500898"/>
    <w:rsid w:val="00501102"/>
    <w:rsid w:val="00501F06"/>
    <w:rsid w:val="00503452"/>
    <w:rsid w:val="00503478"/>
    <w:rsid w:val="005116FD"/>
    <w:rsid w:val="00511A8A"/>
    <w:rsid w:val="00516D72"/>
    <w:rsid w:val="005207EB"/>
    <w:rsid w:val="005224F0"/>
    <w:rsid w:val="00523355"/>
    <w:rsid w:val="00523AA6"/>
    <w:rsid w:val="005242ED"/>
    <w:rsid w:val="00524753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50D32"/>
    <w:rsid w:val="00553397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429B"/>
    <w:rsid w:val="005777B9"/>
    <w:rsid w:val="00580136"/>
    <w:rsid w:val="00584937"/>
    <w:rsid w:val="00584BA1"/>
    <w:rsid w:val="00584DA1"/>
    <w:rsid w:val="00585497"/>
    <w:rsid w:val="005870C8"/>
    <w:rsid w:val="00587BF1"/>
    <w:rsid w:val="0059030C"/>
    <w:rsid w:val="00590CD5"/>
    <w:rsid w:val="005956B0"/>
    <w:rsid w:val="00596D32"/>
    <w:rsid w:val="005A1320"/>
    <w:rsid w:val="005A4CEA"/>
    <w:rsid w:val="005A72D8"/>
    <w:rsid w:val="005B3619"/>
    <w:rsid w:val="005B3A52"/>
    <w:rsid w:val="005C0744"/>
    <w:rsid w:val="005C3F4D"/>
    <w:rsid w:val="005D149B"/>
    <w:rsid w:val="005D3F2F"/>
    <w:rsid w:val="005D7223"/>
    <w:rsid w:val="005E0C92"/>
    <w:rsid w:val="005E105C"/>
    <w:rsid w:val="005E592C"/>
    <w:rsid w:val="005E6583"/>
    <w:rsid w:val="005F1E32"/>
    <w:rsid w:val="005F2A66"/>
    <w:rsid w:val="005F35E4"/>
    <w:rsid w:val="005F3CD7"/>
    <w:rsid w:val="005F7051"/>
    <w:rsid w:val="00605620"/>
    <w:rsid w:val="00606C39"/>
    <w:rsid w:val="00611B4C"/>
    <w:rsid w:val="00615CA9"/>
    <w:rsid w:val="0061686A"/>
    <w:rsid w:val="006170F1"/>
    <w:rsid w:val="00617F18"/>
    <w:rsid w:val="006204BA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7C3"/>
    <w:rsid w:val="00690EA4"/>
    <w:rsid w:val="00691439"/>
    <w:rsid w:val="0069288B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24A5"/>
    <w:rsid w:val="006D39D0"/>
    <w:rsid w:val="006D3D1B"/>
    <w:rsid w:val="006D4403"/>
    <w:rsid w:val="006D5E70"/>
    <w:rsid w:val="006D66CC"/>
    <w:rsid w:val="006E093A"/>
    <w:rsid w:val="006E22F6"/>
    <w:rsid w:val="006E2BE6"/>
    <w:rsid w:val="006E2EAB"/>
    <w:rsid w:val="006E4F70"/>
    <w:rsid w:val="006E526A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6136"/>
    <w:rsid w:val="00710858"/>
    <w:rsid w:val="007134A0"/>
    <w:rsid w:val="00716232"/>
    <w:rsid w:val="007162F2"/>
    <w:rsid w:val="00716C3D"/>
    <w:rsid w:val="00722AE8"/>
    <w:rsid w:val="0072305D"/>
    <w:rsid w:val="0072360C"/>
    <w:rsid w:val="00723937"/>
    <w:rsid w:val="007303CA"/>
    <w:rsid w:val="00730F53"/>
    <w:rsid w:val="0073247B"/>
    <w:rsid w:val="00733D3D"/>
    <w:rsid w:val="00740AB8"/>
    <w:rsid w:val="00743EE4"/>
    <w:rsid w:val="0074467B"/>
    <w:rsid w:val="00744E34"/>
    <w:rsid w:val="00747593"/>
    <w:rsid w:val="00747DC4"/>
    <w:rsid w:val="00751696"/>
    <w:rsid w:val="00753911"/>
    <w:rsid w:val="00753AD4"/>
    <w:rsid w:val="007545CE"/>
    <w:rsid w:val="0075504F"/>
    <w:rsid w:val="00756A09"/>
    <w:rsid w:val="007627B2"/>
    <w:rsid w:val="00762836"/>
    <w:rsid w:val="00770B79"/>
    <w:rsid w:val="007740D4"/>
    <w:rsid w:val="00775D17"/>
    <w:rsid w:val="00777B97"/>
    <w:rsid w:val="007802AE"/>
    <w:rsid w:val="007823C8"/>
    <w:rsid w:val="007838FB"/>
    <w:rsid w:val="007862F9"/>
    <w:rsid w:val="00786927"/>
    <w:rsid w:val="00793EB9"/>
    <w:rsid w:val="00797A7D"/>
    <w:rsid w:val="007A198A"/>
    <w:rsid w:val="007A2A9E"/>
    <w:rsid w:val="007A577B"/>
    <w:rsid w:val="007A62DB"/>
    <w:rsid w:val="007A6E3D"/>
    <w:rsid w:val="007A7F89"/>
    <w:rsid w:val="007B007C"/>
    <w:rsid w:val="007B1819"/>
    <w:rsid w:val="007B1DE6"/>
    <w:rsid w:val="007B2111"/>
    <w:rsid w:val="007B3B6A"/>
    <w:rsid w:val="007B69F4"/>
    <w:rsid w:val="007B7C4C"/>
    <w:rsid w:val="007C261C"/>
    <w:rsid w:val="007C3C54"/>
    <w:rsid w:val="007C74BE"/>
    <w:rsid w:val="007C7B96"/>
    <w:rsid w:val="007D02E0"/>
    <w:rsid w:val="007D77E3"/>
    <w:rsid w:val="007E1D0E"/>
    <w:rsid w:val="007E5775"/>
    <w:rsid w:val="007E652F"/>
    <w:rsid w:val="007F1239"/>
    <w:rsid w:val="007F3469"/>
    <w:rsid w:val="00800509"/>
    <w:rsid w:val="00802140"/>
    <w:rsid w:val="008021AC"/>
    <w:rsid w:val="008069B6"/>
    <w:rsid w:val="00806EB4"/>
    <w:rsid w:val="00807400"/>
    <w:rsid w:val="0081143F"/>
    <w:rsid w:val="00811612"/>
    <w:rsid w:val="00812E89"/>
    <w:rsid w:val="00814C84"/>
    <w:rsid w:val="00815DA7"/>
    <w:rsid w:val="00821CF8"/>
    <w:rsid w:val="00821E29"/>
    <w:rsid w:val="00823195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56A76"/>
    <w:rsid w:val="00861739"/>
    <w:rsid w:val="008629B0"/>
    <w:rsid w:val="0086311A"/>
    <w:rsid w:val="00864765"/>
    <w:rsid w:val="008648F7"/>
    <w:rsid w:val="008652D5"/>
    <w:rsid w:val="00867CD3"/>
    <w:rsid w:val="008711C0"/>
    <w:rsid w:val="00873BA3"/>
    <w:rsid w:val="0087440C"/>
    <w:rsid w:val="0087519C"/>
    <w:rsid w:val="00880682"/>
    <w:rsid w:val="00880CCA"/>
    <w:rsid w:val="008845F8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CC6"/>
    <w:rsid w:val="008C6A19"/>
    <w:rsid w:val="008D08E7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330D8"/>
    <w:rsid w:val="0093317B"/>
    <w:rsid w:val="00933722"/>
    <w:rsid w:val="009371DD"/>
    <w:rsid w:val="00941418"/>
    <w:rsid w:val="00943D83"/>
    <w:rsid w:val="009440F3"/>
    <w:rsid w:val="00947275"/>
    <w:rsid w:val="00947C3F"/>
    <w:rsid w:val="00947C97"/>
    <w:rsid w:val="00950C04"/>
    <w:rsid w:val="0095148B"/>
    <w:rsid w:val="0095164E"/>
    <w:rsid w:val="00956B63"/>
    <w:rsid w:val="00961BD2"/>
    <w:rsid w:val="0096261D"/>
    <w:rsid w:val="009644C0"/>
    <w:rsid w:val="00964D31"/>
    <w:rsid w:val="009657AE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919D7"/>
    <w:rsid w:val="00992E33"/>
    <w:rsid w:val="009930C3"/>
    <w:rsid w:val="0099415E"/>
    <w:rsid w:val="00995B71"/>
    <w:rsid w:val="0099629A"/>
    <w:rsid w:val="00997E12"/>
    <w:rsid w:val="009A00C4"/>
    <w:rsid w:val="009A137D"/>
    <w:rsid w:val="009A2381"/>
    <w:rsid w:val="009A364A"/>
    <w:rsid w:val="009A38C9"/>
    <w:rsid w:val="009A38E7"/>
    <w:rsid w:val="009B01FB"/>
    <w:rsid w:val="009B2245"/>
    <w:rsid w:val="009B28D6"/>
    <w:rsid w:val="009B672D"/>
    <w:rsid w:val="009C1FB9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661E"/>
    <w:rsid w:val="00A1029E"/>
    <w:rsid w:val="00A102BA"/>
    <w:rsid w:val="00A15450"/>
    <w:rsid w:val="00A16F14"/>
    <w:rsid w:val="00A207C9"/>
    <w:rsid w:val="00A26FA9"/>
    <w:rsid w:val="00A307CB"/>
    <w:rsid w:val="00A37EF4"/>
    <w:rsid w:val="00A4177A"/>
    <w:rsid w:val="00A42BCF"/>
    <w:rsid w:val="00A43E47"/>
    <w:rsid w:val="00A4747D"/>
    <w:rsid w:val="00A5084D"/>
    <w:rsid w:val="00A50CAF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1F6C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951"/>
    <w:rsid w:val="00AB3F07"/>
    <w:rsid w:val="00AB5465"/>
    <w:rsid w:val="00AB5C15"/>
    <w:rsid w:val="00AB60AA"/>
    <w:rsid w:val="00AB6F2F"/>
    <w:rsid w:val="00AC0B61"/>
    <w:rsid w:val="00AC3629"/>
    <w:rsid w:val="00AC46C6"/>
    <w:rsid w:val="00AC5313"/>
    <w:rsid w:val="00AC60FC"/>
    <w:rsid w:val="00AC694B"/>
    <w:rsid w:val="00AC69C1"/>
    <w:rsid w:val="00AC7FF2"/>
    <w:rsid w:val="00AD194D"/>
    <w:rsid w:val="00AD27D3"/>
    <w:rsid w:val="00AD52C2"/>
    <w:rsid w:val="00AE1D4A"/>
    <w:rsid w:val="00AE3319"/>
    <w:rsid w:val="00AF12CD"/>
    <w:rsid w:val="00AF175A"/>
    <w:rsid w:val="00AF1A0A"/>
    <w:rsid w:val="00AF1E23"/>
    <w:rsid w:val="00AF26A0"/>
    <w:rsid w:val="00AF30AC"/>
    <w:rsid w:val="00AF6C67"/>
    <w:rsid w:val="00AF76B0"/>
    <w:rsid w:val="00B0137C"/>
    <w:rsid w:val="00B0185B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D9C"/>
    <w:rsid w:val="00B44726"/>
    <w:rsid w:val="00B44BB7"/>
    <w:rsid w:val="00B45575"/>
    <w:rsid w:val="00B45CEC"/>
    <w:rsid w:val="00B45F85"/>
    <w:rsid w:val="00B47C56"/>
    <w:rsid w:val="00B503B0"/>
    <w:rsid w:val="00B5147D"/>
    <w:rsid w:val="00B514D5"/>
    <w:rsid w:val="00B522F2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67F9F"/>
    <w:rsid w:val="00B703CD"/>
    <w:rsid w:val="00B70DF2"/>
    <w:rsid w:val="00B72369"/>
    <w:rsid w:val="00B734A0"/>
    <w:rsid w:val="00B747EE"/>
    <w:rsid w:val="00B77DA7"/>
    <w:rsid w:val="00B806DF"/>
    <w:rsid w:val="00B8079F"/>
    <w:rsid w:val="00B81E50"/>
    <w:rsid w:val="00B82C78"/>
    <w:rsid w:val="00B8396E"/>
    <w:rsid w:val="00B8659D"/>
    <w:rsid w:val="00B87BDB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3101"/>
    <w:rsid w:val="00BB53E8"/>
    <w:rsid w:val="00BC0CF0"/>
    <w:rsid w:val="00BC5A27"/>
    <w:rsid w:val="00BC6AFB"/>
    <w:rsid w:val="00BC6B81"/>
    <w:rsid w:val="00BC7D37"/>
    <w:rsid w:val="00BD2F75"/>
    <w:rsid w:val="00BD4405"/>
    <w:rsid w:val="00BD6A90"/>
    <w:rsid w:val="00BE000D"/>
    <w:rsid w:val="00BE01FC"/>
    <w:rsid w:val="00BE08EB"/>
    <w:rsid w:val="00BE1D85"/>
    <w:rsid w:val="00BE2148"/>
    <w:rsid w:val="00BE32A1"/>
    <w:rsid w:val="00BE3449"/>
    <w:rsid w:val="00BE4D04"/>
    <w:rsid w:val="00BE5EF9"/>
    <w:rsid w:val="00BF5D9F"/>
    <w:rsid w:val="00C026E9"/>
    <w:rsid w:val="00C03B2F"/>
    <w:rsid w:val="00C03D29"/>
    <w:rsid w:val="00C043F1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C41"/>
    <w:rsid w:val="00C23706"/>
    <w:rsid w:val="00C267F1"/>
    <w:rsid w:val="00C26D3E"/>
    <w:rsid w:val="00C30821"/>
    <w:rsid w:val="00C3266C"/>
    <w:rsid w:val="00C327DF"/>
    <w:rsid w:val="00C32F40"/>
    <w:rsid w:val="00C333A4"/>
    <w:rsid w:val="00C36E6D"/>
    <w:rsid w:val="00C40317"/>
    <w:rsid w:val="00C408C3"/>
    <w:rsid w:val="00C41E86"/>
    <w:rsid w:val="00C42D11"/>
    <w:rsid w:val="00C4725B"/>
    <w:rsid w:val="00C527AB"/>
    <w:rsid w:val="00C52934"/>
    <w:rsid w:val="00C53949"/>
    <w:rsid w:val="00C55776"/>
    <w:rsid w:val="00C56BAA"/>
    <w:rsid w:val="00C56F1C"/>
    <w:rsid w:val="00C57648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465F"/>
    <w:rsid w:val="00C75664"/>
    <w:rsid w:val="00C7756B"/>
    <w:rsid w:val="00C77EC8"/>
    <w:rsid w:val="00C82400"/>
    <w:rsid w:val="00C83B33"/>
    <w:rsid w:val="00C83BC4"/>
    <w:rsid w:val="00C843B6"/>
    <w:rsid w:val="00C85D9B"/>
    <w:rsid w:val="00C86D0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44A7"/>
    <w:rsid w:val="00CC4D5A"/>
    <w:rsid w:val="00CC52F6"/>
    <w:rsid w:val="00CC5726"/>
    <w:rsid w:val="00CD0988"/>
    <w:rsid w:val="00CD0BA3"/>
    <w:rsid w:val="00CD523F"/>
    <w:rsid w:val="00CD5927"/>
    <w:rsid w:val="00CE00A5"/>
    <w:rsid w:val="00CE0497"/>
    <w:rsid w:val="00CE0B0B"/>
    <w:rsid w:val="00CE2447"/>
    <w:rsid w:val="00CE2C31"/>
    <w:rsid w:val="00CE365F"/>
    <w:rsid w:val="00CE45FB"/>
    <w:rsid w:val="00CF18FC"/>
    <w:rsid w:val="00CF2204"/>
    <w:rsid w:val="00CF3624"/>
    <w:rsid w:val="00CF5AF8"/>
    <w:rsid w:val="00CF624F"/>
    <w:rsid w:val="00D00478"/>
    <w:rsid w:val="00D03250"/>
    <w:rsid w:val="00D0433B"/>
    <w:rsid w:val="00D06450"/>
    <w:rsid w:val="00D0712E"/>
    <w:rsid w:val="00D10C7D"/>
    <w:rsid w:val="00D13A10"/>
    <w:rsid w:val="00D15314"/>
    <w:rsid w:val="00D15FEB"/>
    <w:rsid w:val="00D171B5"/>
    <w:rsid w:val="00D20ED8"/>
    <w:rsid w:val="00D21B12"/>
    <w:rsid w:val="00D2586E"/>
    <w:rsid w:val="00D30AD1"/>
    <w:rsid w:val="00D322EB"/>
    <w:rsid w:val="00D32F6B"/>
    <w:rsid w:val="00D34647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26A9"/>
    <w:rsid w:val="00D527C0"/>
    <w:rsid w:val="00D53897"/>
    <w:rsid w:val="00D54D2B"/>
    <w:rsid w:val="00D54F26"/>
    <w:rsid w:val="00D54F65"/>
    <w:rsid w:val="00D55D6D"/>
    <w:rsid w:val="00D56EBE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A92"/>
    <w:rsid w:val="00D72D6E"/>
    <w:rsid w:val="00D73ECE"/>
    <w:rsid w:val="00D74113"/>
    <w:rsid w:val="00D74227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459A"/>
    <w:rsid w:val="00DA02AA"/>
    <w:rsid w:val="00DA03BD"/>
    <w:rsid w:val="00DA124B"/>
    <w:rsid w:val="00DA1C3E"/>
    <w:rsid w:val="00DA2A70"/>
    <w:rsid w:val="00DB06B9"/>
    <w:rsid w:val="00DB0840"/>
    <w:rsid w:val="00DB0EB3"/>
    <w:rsid w:val="00DB16CB"/>
    <w:rsid w:val="00DB1E0C"/>
    <w:rsid w:val="00DB3F38"/>
    <w:rsid w:val="00DB4EF2"/>
    <w:rsid w:val="00DB5917"/>
    <w:rsid w:val="00DB5E80"/>
    <w:rsid w:val="00DC21C9"/>
    <w:rsid w:val="00DC24B6"/>
    <w:rsid w:val="00DC4985"/>
    <w:rsid w:val="00DC50D4"/>
    <w:rsid w:val="00DC7C64"/>
    <w:rsid w:val="00DD03A0"/>
    <w:rsid w:val="00DD03AA"/>
    <w:rsid w:val="00DD08B2"/>
    <w:rsid w:val="00DD1375"/>
    <w:rsid w:val="00DD330D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407A"/>
    <w:rsid w:val="00DF5449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5C22"/>
    <w:rsid w:val="00E266ED"/>
    <w:rsid w:val="00E4017A"/>
    <w:rsid w:val="00E418C2"/>
    <w:rsid w:val="00E43C54"/>
    <w:rsid w:val="00E43D51"/>
    <w:rsid w:val="00E44DF4"/>
    <w:rsid w:val="00E4503E"/>
    <w:rsid w:val="00E4537A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E23"/>
    <w:rsid w:val="00E75011"/>
    <w:rsid w:val="00E7729E"/>
    <w:rsid w:val="00E81BAB"/>
    <w:rsid w:val="00E82661"/>
    <w:rsid w:val="00E840FE"/>
    <w:rsid w:val="00E8697A"/>
    <w:rsid w:val="00E86D0A"/>
    <w:rsid w:val="00E918E4"/>
    <w:rsid w:val="00E96717"/>
    <w:rsid w:val="00EA08F0"/>
    <w:rsid w:val="00EA3769"/>
    <w:rsid w:val="00EA3CE2"/>
    <w:rsid w:val="00EA43AF"/>
    <w:rsid w:val="00EA4F01"/>
    <w:rsid w:val="00EA6C2C"/>
    <w:rsid w:val="00EA7BFB"/>
    <w:rsid w:val="00EB0772"/>
    <w:rsid w:val="00EB24D4"/>
    <w:rsid w:val="00EB2B0E"/>
    <w:rsid w:val="00EB3012"/>
    <w:rsid w:val="00EB31CF"/>
    <w:rsid w:val="00EB3FC3"/>
    <w:rsid w:val="00EB4548"/>
    <w:rsid w:val="00EB45E1"/>
    <w:rsid w:val="00EB5201"/>
    <w:rsid w:val="00EB5CE1"/>
    <w:rsid w:val="00EB6569"/>
    <w:rsid w:val="00EB7C6A"/>
    <w:rsid w:val="00EC0CF1"/>
    <w:rsid w:val="00EC16CD"/>
    <w:rsid w:val="00EC1A48"/>
    <w:rsid w:val="00EC1D55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82D"/>
    <w:rsid w:val="00EF0509"/>
    <w:rsid w:val="00EF1474"/>
    <w:rsid w:val="00EF207D"/>
    <w:rsid w:val="00EF267D"/>
    <w:rsid w:val="00EF2BF9"/>
    <w:rsid w:val="00EF5215"/>
    <w:rsid w:val="00EF6771"/>
    <w:rsid w:val="00EF6F92"/>
    <w:rsid w:val="00EF78A3"/>
    <w:rsid w:val="00F00F79"/>
    <w:rsid w:val="00F01116"/>
    <w:rsid w:val="00F01A64"/>
    <w:rsid w:val="00F0757A"/>
    <w:rsid w:val="00F0759D"/>
    <w:rsid w:val="00F0759E"/>
    <w:rsid w:val="00F14083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400E7"/>
    <w:rsid w:val="00F41A6D"/>
    <w:rsid w:val="00F41F46"/>
    <w:rsid w:val="00F42BE4"/>
    <w:rsid w:val="00F432E6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625D"/>
    <w:rsid w:val="00F77B7C"/>
    <w:rsid w:val="00F82B40"/>
    <w:rsid w:val="00F83EA2"/>
    <w:rsid w:val="00F87799"/>
    <w:rsid w:val="00F93066"/>
    <w:rsid w:val="00F94F7B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17D1"/>
    <w:rsid w:val="00FD1E0E"/>
    <w:rsid w:val="00FD2220"/>
    <w:rsid w:val="00FD22FD"/>
    <w:rsid w:val="00FD2971"/>
    <w:rsid w:val="00FD6A7D"/>
    <w:rsid w:val="00FD6CE9"/>
    <w:rsid w:val="00FD76F6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F84"/>
    <w:rsid w:val="0109508B"/>
    <w:rsid w:val="027440D4"/>
    <w:rsid w:val="03BB236E"/>
    <w:rsid w:val="0DAE2D33"/>
    <w:rsid w:val="0F4C3380"/>
    <w:rsid w:val="0FF431F0"/>
    <w:rsid w:val="10EA3EA2"/>
    <w:rsid w:val="10EC14E2"/>
    <w:rsid w:val="113677EC"/>
    <w:rsid w:val="162D1EA5"/>
    <w:rsid w:val="174C18CC"/>
    <w:rsid w:val="18195AAB"/>
    <w:rsid w:val="19E21AAB"/>
    <w:rsid w:val="1B8C5A2B"/>
    <w:rsid w:val="231F6568"/>
    <w:rsid w:val="235268D9"/>
    <w:rsid w:val="25A21092"/>
    <w:rsid w:val="25D64A2A"/>
    <w:rsid w:val="280B18D3"/>
    <w:rsid w:val="2CB128AD"/>
    <w:rsid w:val="2CCB0D1D"/>
    <w:rsid w:val="2D30075F"/>
    <w:rsid w:val="2D391814"/>
    <w:rsid w:val="2F2309F5"/>
    <w:rsid w:val="32F54310"/>
    <w:rsid w:val="33033C96"/>
    <w:rsid w:val="34F86DE3"/>
    <w:rsid w:val="35751289"/>
    <w:rsid w:val="36DC1131"/>
    <w:rsid w:val="38F953C1"/>
    <w:rsid w:val="3D714750"/>
    <w:rsid w:val="42B761A6"/>
    <w:rsid w:val="435A2178"/>
    <w:rsid w:val="43B0090B"/>
    <w:rsid w:val="44D02067"/>
    <w:rsid w:val="456A278B"/>
    <w:rsid w:val="45D059B2"/>
    <w:rsid w:val="47157B8E"/>
    <w:rsid w:val="474F25CC"/>
    <w:rsid w:val="49E33F72"/>
    <w:rsid w:val="4B121EAC"/>
    <w:rsid w:val="4C537DE9"/>
    <w:rsid w:val="4CA10088"/>
    <w:rsid w:val="4CA16D51"/>
    <w:rsid w:val="4D1571AA"/>
    <w:rsid w:val="58027EA5"/>
    <w:rsid w:val="5DC025BC"/>
    <w:rsid w:val="5DF677BC"/>
    <w:rsid w:val="5E29464C"/>
    <w:rsid w:val="5ED0533C"/>
    <w:rsid w:val="61DE3F73"/>
    <w:rsid w:val="63D6187A"/>
    <w:rsid w:val="646C25DE"/>
    <w:rsid w:val="65C447A2"/>
    <w:rsid w:val="65F87084"/>
    <w:rsid w:val="670E25F6"/>
    <w:rsid w:val="6A714E58"/>
    <w:rsid w:val="6E813BD3"/>
    <w:rsid w:val="70283E84"/>
    <w:rsid w:val="75E74214"/>
    <w:rsid w:val="76A71EB0"/>
    <w:rsid w:val="770B09EF"/>
    <w:rsid w:val="77ED0EBB"/>
    <w:rsid w:val="798844E9"/>
    <w:rsid w:val="7BBF61A1"/>
    <w:rsid w:val="7BEA0F24"/>
    <w:rsid w:val="7C2F7B4F"/>
    <w:rsid w:val="7DCA447A"/>
    <w:rsid w:val="7DD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52749"/>
  <w15:docId w15:val="{50909346-C7CF-47A7-913D-7ABE7FA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pPr>
      <w:ind w:firstLine="576"/>
    </w:pPr>
    <w:rPr>
      <w:rFonts w:ascii="仿宋_GB2312" w:eastAsia="仿宋_GB2312"/>
      <w:sz w:val="28"/>
      <w:szCs w:val="24"/>
    </w:rPr>
  </w:style>
  <w:style w:type="paragraph" w:styleId="a6">
    <w:name w:val="Plain Text"/>
    <w:basedOn w:val="a"/>
    <w:link w:val="a7"/>
    <w:uiPriority w:val="99"/>
    <w:rPr>
      <w:rFonts w:ascii="宋体" w:hAnsi="Courier New"/>
    </w:rPr>
  </w:style>
  <w:style w:type="paragraph" w:styleId="a8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</w:rPr>
  </w:style>
  <w:style w:type="character" w:customStyle="1" w:styleId="a7">
    <w:name w:val="纯文本 字符"/>
    <w:link w:val="a6"/>
    <w:uiPriority w:val="99"/>
    <w:rPr>
      <w:rFonts w:ascii="宋体" w:hAnsi="Courier New"/>
      <w:kern w:val="2"/>
      <w:sz w:val="21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f0">
    <w:name w:val="批注主题 字符"/>
    <w:link w:val="af"/>
    <w:rPr>
      <w:b/>
      <w:bCs/>
      <w:kern w:val="2"/>
      <w:sz w:val="21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4"/>
      <w:szCs w:val="24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CM10">
    <w:name w:val="CM10"/>
    <w:basedOn w:val="Default"/>
    <w:next w:val="Default"/>
    <w:pPr>
      <w:spacing w:after="723"/>
    </w:pPr>
    <w:rPr>
      <w:rFonts w:ascii="黑体" w:eastAsia="黑体" w:hAnsi="Times New Roman" w:cs="Times New Roman"/>
      <w:color w:val="auto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af5">
    <w:uiPriority w:val="99"/>
    <w:unhideWhenUs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Xie Zheng 谢铮</cp:lastModifiedBy>
  <cp:revision>5</cp:revision>
  <cp:lastPrinted>2017-05-27T01:49:00Z</cp:lastPrinted>
  <dcterms:created xsi:type="dcterms:W3CDTF">2020-07-06T01:21:00Z</dcterms:created>
  <dcterms:modified xsi:type="dcterms:W3CDTF">2024-06-20T01:26:00Z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4A63A6ED721242E5BC333DCC40EABFB0_13</vt:lpwstr>
  </property>
</Properties>
</file>